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408D4" w14:textId="78CF3746" w:rsidR="00F91D0B" w:rsidRDefault="00D16F9D" w:rsidP="3698778A">
      <w:pPr>
        <w:jc w:val="center"/>
        <w:rPr>
          <w:b/>
          <w:bCs/>
          <w:sz w:val="24"/>
          <w:szCs w:val="24"/>
        </w:rPr>
      </w:pPr>
      <w:r>
        <w:rPr>
          <w:b/>
          <w:bCs/>
          <w:sz w:val="24"/>
          <w:szCs w:val="24"/>
        </w:rPr>
        <w:t>Case for Change - report template</w:t>
      </w:r>
    </w:p>
    <w:p w14:paraId="354189CC" w14:textId="77758CAB" w:rsidR="00F91D0B" w:rsidRDefault="00D16F9D" w:rsidP="3698778A">
      <w:pPr>
        <w:rPr>
          <w:i/>
          <w:iCs/>
        </w:rPr>
      </w:pPr>
      <w:r>
        <w:rPr>
          <w:i/>
          <w:iCs/>
        </w:rPr>
        <w:t xml:space="preserve">Here is a template based on the </w:t>
      </w:r>
      <w:r w:rsidRPr="3698778A">
        <w:rPr>
          <w:i/>
          <w:iCs/>
        </w:rPr>
        <w:t xml:space="preserve">Collaborative Problem Solving (CPS) </w:t>
      </w:r>
      <w:r>
        <w:rPr>
          <w:i/>
          <w:iCs/>
        </w:rPr>
        <w:t>method in order to report to senior management and/or committees and seek approval for agreed actions.</w:t>
      </w:r>
      <w:r w:rsidR="00797D6F">
        <w:rPr>
          <w:i/>
          <w:iCs/>
        </w:rPr>
        <w:t xml:space="preserve">  It is a structured approach</w:t>
      </w:r>
      <w:r w:rsidR="00F91D0B" w:rsidRPr="3698778A">
        <w:rPr>
          <w:i/>
          <w:iCs/>
        </w:rPr>
        <w:t xml:space="preserve"> to </w:t>
      </w:r>
      <w:r w:rsidR="00EC2F3A" w:rsidRPr="3698778A">
        <w:rPr>
          <w:i/>
          <w:iCs/>
        </w:rPr>
        <w:t>set out the case for change</w:t>
      </w:r>
      <w:r w:rsidR="00F91D0B" w:rsidRPr="3698778A">
        <w:rPr>
          <w:i/>
          <w:iCs/>
        </w:rPr>
        <w:t xml:space="preserve"> succinctly and effectively.</w:t>
      </w:r>
    </w:p>
    <w:p w14:paraId="2E50162A" w14:textId="77777777" w:rsidR="00F91D0B" w:rsidRDefault="00F91D0B"/>
    <w:p w14:paraId="4C0A8A88" w14:textId="47A78865" w:rsidR="124B0AC5" w:rsidRDefault="124B0AC5" w:rsidP="124B0AC5">
      <w:pPr>
        <w:pStyle w:val="ListParagraph"/>
        <w:numPr>
          <w:ilvl w:val="0"/>
          <w:numId w:val="10"/>
        </w:numPr>
        <w:rPr>
          <w:b/>
          <w:bCs/>
        </w:rPr>
      </w:pPr>
      <w:r w:rsidRPr="124B0AC5">
        <w:rPr>
          <w:b/>
          <w:bCs/>
        </w:rPr>
        <w:t>Executive Summary</w:t>
      </w:r>
    </w:p>
    <w:p w14:paraId="01286848" w14:textId="340A8F50" w:rsidR="00E40483" w:rsidRDefault="00E40483" w:rsidP="00E40483">
      <w:pPr>
        <w:pStyle w:val="ListParagraph"/>
        <w:ind w:left="360"/>
        <w:rPr>
          <w:b/>
          <w:bCs/>
        </w:rPr>
      </w:pPr>
      <w:r>
        <w:rPr>
          <w:b/>
          <w:bCs/>
          <w:noProof/>
          <w:lang w:eastAsia="en-GB"/>
        </w:rPr>
        <mc:AlternateContent>
          <mc:Choice Requires="wps">
            <w:drawing>
              <wp:anchor distT="0" distB="0" distL="114300" distR="114300" simplePos="0" relativeHeight="251659264" behindDoc="0" locked="0" layoutInCell="1" allowOverlap="1" wp14:anchorId="1428C0FD" wp14:editId="1648BACE">
                <wp:simplePos x="0" y="0"/>
                <wp:positionH relativeFrom="column">
                  <wp:posOffset>3810</wp:posOffset>
                </wp:positionH>
                <wp:positionV relativeFrom="paragraph">
                  <wp:posOffset>105410</wp:posOffset>
                </wp:positionV>
                <wp:extent cx="5943600" cy="10223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5943600" cy="1022350"/>
                        </a:xfrm>
                        <a:prstGeom prst="rect">
                          <a:avLst/>
                        </a:prstGeom>
                        <a:solidFill>
                          <a:schemeClr val="lt1"/>
                        </a:solidFill>
                        <a:ln w="6350">
                          <a:solidFill>
                            <a:prstClr val="black"/>
                          </a:solidFill>
                        </a:ln>
                      </wps:spPr>
                      <wps:txbx>
                        <w:txbxContent>
                          <w:p w14:paraId="6DF95A92" w14:textId="2B2CF72A" w:rsidR="00E40483" w:rsidRDefault="00E40483">
                            <w:r>
                              <w:t>Depending on the length of your document, it may be helpful to start your report with a short executive summary to include:</w:t>
                            </w:r>
                          </w:p>
                          <w:p w14:paraId="7712D0BC" w14:textId="69D4A0A4" w:rsidR="00E40483" w:rsidRDefault="00E40483" w:rsidP="00E40483">
                            <w:pPr>
                              <w:pStyle w:val="ListParagraph"/>
                              <w:numPr>
                                <w:ilvl w:val="0"/>
                                <w:numId w:val="11"/>
                              </w:numPr>
                            </w:pPr>
                            <w:r>
                              <w:t>a summary of the key points</w:t>
                            </w:r>
                          </w:p>
                          <w:p w14:paraId="1D23ACD1" w14:textId="6CB3B06C" w:rsidR="00E40483" w:rsidRDefault="00E40483" w:rsidP="00E40483">
                            <w:pPr>
                              <w:pStyle w:val="ListParagraph"/>
                              <w:numPr>
                                <w:ilvl w:val="0"/>
                                <w:numId w:val="11"/>
                              </w:numPr>
                            </w:pPr>
                            <w:proofErr w:type="gramStart"/>
                            <w:r>
                              <w:t>a</w:t>
                            </w:r>
                            <w:proofErr w:type="gramEnd"/>
                            <w:r>
                              <w:t xml:space="preserve"> list of proposals to the report audience.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8C0FD" id="_x0000_t202" coordsize="21600,21600" o:spt="202" path="m,l,21600r21600,l21600,xe">
                <v:stroke joinstyle="miter"/>
                <v:path gradientshapeok="t" o:connecttype="rect"/>
              </v:shapetype>
              <v:shape id="Text Box 1" o:spid="_x0000_s1026" type="#_x0000_t202" style="position:absolute;left:0;text-align:left;margin-left:.3pt;margin-top:8.3pt;width:468pt;height: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" fillcolor="white [3201]" strokeweight=".5pt">
                <v:textbox>
                  <w:txbxContent>
                    <w:p w14:paraId="6DF95A92" w14:textId="2B2CF72A" w:rsidR="00E40483" w:rsidRDefault="00E40483">
                      <w:r>
                        <w:t>Depending on the length of your document, it may be helpful to start your report with a short executive summary to include:</w:t>
                      </w:r>
                    </w:p>
                    <w:p w14:paraId="7712D0BC" w14:textId="69D4A0A4" w:rsidR="00E40483" w:rsidRDefault="00E40483" w:rsidP="00E40483">
                      <w:pPr>
                        <w:pStyle w:val="ListParagraph"/>
                        <w:numPr>
                          <w:ilvl w:val="0"/>
                          <w:numId w:val="11"/>
                        </w:numPr>
                      </w:pPr>
                      <w:r>
                        <w:t>a summary of the key points</w:t>
                      </w:r>
                    </w:p>
                    <w:p w14:paraId="1D23ACD1" w14:textId="6CB3B06C" w:rsidR="00E40483" w:rsidRDefault="00E40483" w:rsidP="00E40483">
                      <w:pPr>
                        <w:pStyle w:val="ListParagraph"/>
                        <w:numPr>
                          <w:ilvl w:val="0"/>
                          <w:numId w:val="11"/>
                        </w:numPr>
                      </w:pPr>
                      <w:proofErr w:type="gramStart"/>
                      <w:r>
                        <w:t>a</w:t>
                      </w:r>
                      <w:proofErr w:type="gramEnd"/>
                      <w:r>
                        <w:t xml:space="preserve"> list of proposals to the report audience.</w:t>
                      </w:r>
                    </w:p>
                  </w:txbxContent>
                </v:textbox>
              </v:shape>
            </w:pict>
          </mc:Fallback>
        </mc:AlternateContent>
      </w:r>
    </w:p>
    <w:p w14:paraId="1AC9D0A1" w14:textId="77777777" w:rsidR="00E40483" w:rsidRDefault="00E40483" w:rsidP="00E40483">
      <w:pPr>
        <w:pStyle w:val="ListParagraph"/>
        <w:ind w:left="360"/>
        <w:rPr>
          <w:b/>
          <w:bCs/>
        </w:rPr>
      </w:pPr>
    </w:p>
    <w:p w14:paraId="7691CE63" w14:textId="77777777" w:rsidR="00E40483" w:rsidRDefault="00E40483" w:rsidP="00E40483">
      <w:pPr>
        <w:pStyle w:val="ListParagraph"/>
        <w:ind w:left="360"/>
        <w:rPr>
          <w:b/>
          <w:bCs/>
        </w:rPr>
      </w:pPr>
    </w:p>
    <w:p w14:paraId="67E63A81" w14:textId="77777777" w:rsidR="00E40483" w:rsidRDefault="00E40483" w:rsidP="00E40483">
      <w:pPr>
        <w:pStyle w:val="ListParagraph"/>
        <w:ind w:left="360"/>
        <w:rPr>
          <w:b/>
          <w:bCs/>
        </w:rPr>
      </w:pPr>
    </w:p>
    <w:p w14:paraId="2F34097C" w14:textId="77777777" w:rsidR="00E40483" w:rsidRDefault="00E40483" w:rsidP="00E40483">
      <w:pPr>
        <w:pStyle w:val="ListParagraph"/>
        <w:ind w:left="360"/>
        <w:rPr>
          <w:b/>
          <w:bCs/>
        </w:rPr>
      </w:pPr>
    </w:p>
    <w:p w14:paraId="3D463CA8" w14:textId="5A794806" w:rsidR="124B0AC5" w:rsidRDefault="124B0AC5" w:rsidP="124B0AC5">
      <w:pPr>
        <w:rPr>
          <w:b/>
          <w:bCs/>
        </w:rPr>
      </w:pPr>
    </w:p>
    <w:p w14:paraId="2BE682C2" w14:textId="77777777" w:rsidR="00C725D7" w:rsidRPr="00797D6F" w:rsidRDefault="00C725D7" w:rsidP="124B0AC5">
      <w:pPr>
        <w:pStyle w:val="ListParagraph"/>
        <w:numPr>
          <w:ilvl w:val="0"/>
          <w:numId w:val="10"/>
        </w:numPr>
        <w:rPr>
          <w:b/>
          <w:bCs/>
        </w:rPr>
      </w:pPr>
      <w:r w:rsidRPr="124B0AC5">
        <w:rPr>
          <w:b/>
          <w:bCs/>
        </w:rPr>
        <w:t>Action required</w:t>
      </w: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8"/>
      </w:tblGrid>
      <w:tr w:rsidR="00797D6F" w14:paraId="60F3F63C" w14:textId="77777777" w:rsidTr="00797D6F">
        <w:trPr>
          <w:trHeight w:val="1562"/>
        </w:trPr>
        <w:tc>
          <w:tcPr>
            <w:tcW w:w="9908" w:type="dxa"/>
          </w:tcPr>
          <w:p w14:paraId="010B073A" w14:textId="77777777" w:rsidR="00797D6F" w:rsidRPr="00797D6F" w:rsidRDefault="00797D6F" w:rsidP="00797D6F">
            <w:pPr>
              <w:ind w:left="-15"/>
              <w:rPr>
                <w:i/>
              </w:rPr>
            </w:pPr>
            <w:r w:rsidRPr="00797D6F">
              <w:rPr>
                <w:i/>
              </w:rPr>
              <w:t>Set out clearly at the start what you want the audience to do in response to the report. Examples include:</w:t>
            </w:r>
          </w:p>
          <w:p w14:paraId="1F20EA3A" w14:textId="58D906E4" w:rsidR="00797D6F" w:rsidRPr="00797D6F" w:rsidRDefault="00E40483" w:rsidP="00797D6F">
            <w:pPr>
              <w:pStyle w:val="ListParagraph"/>
              <w:numPr>
                <w:ilvl w:val="0"/>
                <w:numId w:val="9"/>
              </w:numPr>
              <w:ind w:left="705"/>
              <w:rPr>
                <w:i/>
              </w:rPr>
            </w:pPr>
            <w:r>
              <w:rPr>
                <w:i/>
              </w:rPr>
              <w:t>a</w:t>
            </w:r>
            <w:r w:rsidR="00797D6F" w:rsidRPr="00797D6F">
              <w:rPr>
                <w:i/>
              </w:rPr>
              <w:t>pprove/support proposals – include reference to any resource implications that need approval</w:t>
            </w:r>
          </w:p>
          <w:p w14:paraId="4CC688B7" w14:textId="0B96A387" w:rsidR="00797D6F" w:rsidRDefault="00E40483" w:rsidP="00797D6F">
            <w:pPr>
              <w:pStyle w:val="ListParagraph"/>
              <w:numPr>
                <w:ilvl w:val="0"/>
                <w:numId w:val="9"/>
              </w:numPr>
              <w:ind w:left="705"/>
              <w:rPr>
                <w:i/>
              </w:rPr>
            </w:pPr>
            <w:r>
              <w:rPr>
                <w:i/>
              </w:rPr>
              <w:t>c</w:t>
            </w:r>
            <w:r w:rsidR="00797D6F" w:rsidRPr="00797D6F">
              <w:rPr>
                <w:i/>
              </w:rPr>
              <w:t>onsider and comment on specific elements of the proposals</w:t>
            </w:r>
          </w:p>
          <w:p w14:paraId="3C493E9E" w14:textId="0F0FD9D6" w:rsidR="00797D6F" w:rsidRPr="00797D6F" w:rsidRDefault="00E40483" w:rsidP="00797D6F">
            <w:pPr>
              <w:pStyle w:val="ListParagraph"/>
              <w:numPr>
                <w:ilvl w:val="0"/>
                <w:numId w:val="9"/>
              </w:numPr>
              <w:rPr>
                <w:i/>
              </w:rPr>
            </w:pPr>
            <w:proofErr w:type="gramStart"/>
            <w:r>
              <w:rPr>
                <w:i/>
              </w:rPr>
              <w:t>c</w:t>
            </w:r>
            <w:r w:rsidR="00797D6F" w:rsidRPr="00797D6F">
              <w:rPr>
                <w:i/>
              </w:rPr>
              <w:t>all</w:t>
            </w:r>
            <w:proofErr w:type="gramEnd"/>
            <w:r w:rsidR="00797D6F" w:rsidRPr="00797D6F">
              <w:rPr>
                <w:i/>
              </w:rPr>
              <w:t xml:space="preserve"> to action – is there something you need them to do to support implementation</w:t>
            </w:r>
            <w:r>
              <w:rPr>
                <w:i/>
              </w:rPr>
              <w:t>.</w:t>
            </w:r>
          </w:p>
        </w:tc>
      </w:tr>
    </w:tbl>
    <w:p w14:paraId="3EF5889F" w14:textId="64B325F8" w:rsidR="00797D6F" w:rsidRPr="00797D6F" w:rsidRDefault="00797D6F" w:rsidP="00797D6F"/>
    <w:p w14:paraId="47C47F6C" w14:textId="77777777" w:rsidR="00797D6F" w:rsidRPr="00797D6F" w:rsidRDefault="00797D6F" w:rsidP="00797D6F"/>
    <w:p w14:paraId="346AC6A6" w14:textId="77777777" w:rsidR="00F91D0B" w:rsidRPr="00797D6F" w:rsidRDefault="00F91D0B" w:rsidP="124B0AC5">
      <w:pPr>
        <w:pStyle w:val="ListParagraph"/>
        <w:numPr>
          <w:ilvl w:val="0"/>
          <w:numId w:val="10"/>
        </w:numPr>
        <w:rPr>
          <w:b/>
          <w:bCs/>
        </w:rPr>
      </w:pPr>
      <w:r w:rsidRPr="124B0AC5">
        <w:rPr>
          <w:b/>
          <w:bCs/>
        </w:rPr>
        <w:t>Background</w:t>
      </w:r>
    </w:p>
    <w:tbl>
      <w:tblPr>
        <w:tblW w:w="9887"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7"/>
      </w:tblGrid>
      <w:tr w:rsidR="00797D6F" w14:paraId="3A81E2D7" w14:textId="77777777" w:rsidTr="00797D6F">
        <w:trPr>
          <w:trHeight w:val="1760"/>
        </w:trPr>
        <w:tc>
          <w:tcPr>
            <w:tcW w:w="9887" w:type="dxa"/>
          </w:tcPr>
          <w:p w14:paraId="7D8A9044" w14:textId="77777777" w:rsidR="00797D6F" w:rsidRPr="00797D6F" w:rsidRDefault="00797D6F" w:rsidP="00797D6F">
            <w:pPr>
              <w:ind w:left="-36"/>
              <w:rPr>
                <w:i/>
              </w:rPr>
            </w:pPr>
            <w:r w:rsidRPr="00797D6F">
              <w:rPr>
                <w:i/>
              </w:rPr>
              <w:t>Context and background:</w:t>
            </w:r>
          </w:p>
          <w:p w14:paraId="47CD8866" w14:textId="4A7FD4DE" w:rsidR="00797D6F" w:rsidRPr="00797D6F" w:rsidRDefault="00E40483" w:rsidP="00797D6F">
            <w:pPr>
              <w:pStyle w:val="ListParagraph"/>
              <w:numPr>
                <w:ilvl w:val="0"/>
                <w:numId w:val="1"/>
              </w:numPr>
              <w:ind w:left="684"/>
              <w:rPr>
                <w:i/>
              </w:rPr>
            </w:pPr>
            <w:proofErr w:type="gramStart"/>
            <w:r>
              <w:rPr>
                <w:i/>
              </w:rPr>
              <w:t>w</w:t>
            </w:r>
            <w:r w:rsidR="00797D6F" w:rsidRPr="00797D6F">
              <w:rPr>
                <w:i/>
              </w:rPr>
              <w:t>hy</w:t>
            </w:r>
            <w:proofErr w:type="gramEnd"/>
            <w:r w:rsidR="00797D6F" w:rsidRPr="00797D6F">
              <w:rPr>
                <w:i/>
              </w:rPr>
              <w:t xml:space="preserve"> the CPS or improvement project was required – what were the drivers?</w:t>
            </w:r>
          </w:p>
          <w:p w14:paraId="775E4F64" w14:textId="36805E6F" w:rsidR="00797D6F" w:rsidRDefault="00E40483" w:rsidP="00797D6F">
            <w:pPr>
              <w:pStyle w:val="ListParagraph"/>
              <w:numPr>
                <w:ilvl w:val="0"/>
                <w:numId w:val="1"/>
              </w:numPr>
              <w:ind w:left="684"/>
              <w:rPr>
                <w:i/>
              </w:rPr>
            </w:pPr>
            <w:r>
              <w:rPr>
                <w:i/>
              </w:rPr>
              <w:t>w</w:t>
            </w:r>
            <w:r w:rsidR="00797D6F" w:rsidRPr="00797D6F">
              <w:rPr>
                <w:i/>
              </w:rPr>
              <w:t xml:space="preserve">hat was the approach – a brief outline of the CPS </w:t>
            </w:r>
          </w:p>
          <w:p w14:paraId="4C3C25C5" w14:textId="31C9B912" w:rsidR="00797D6F" w:rsidRPr="00797D6F" w:rsidRDefault="00E40483" w:rsidP="00797D6F">
            <w:pPr>
              <w:pStyle w:val="ListParagraph"/>
              <w:numPr>
                <w:ilvl w:val="0"/>
                <w:numId w:val="1"/>
              </w:numPr>
              <w:ind w:left="684"/>
              <w:rPr>
                <w:i/>
              </w:rPr>
            </w:pPr>
            <w:proofErr w:type="gramStart"/>
            <w:r>
              <w:rPr>
                <w:i/>
              </w:rPr>
              <w:t>a</w:t>
            </w:r>
            <w:proofErr w:type="gramEnd"/>
            <w:r w:rsidR="00797D6F" w:rsidRPr="00797D6F">
              <w:rPr>
                <w:i/>
              </w:rPr>
              <w:t xml:space="preserve"> summary of who was involved and how</w:t>
            </w:r>
            <w:r w:rsidR="00797D6F">
              <w:rPr>
                <w:i/>
              </w:rPr>
              <w:t xml:space="preserve"> -</w:t>
            </w:r>
            <w:r w:rsidR="00797D6F" w:rsidRPr="00797D6F">
              <w:rPr>
                <w:i/>
              </w:rPr>
              <w:t xml:space="preserve"> for example, x number of staff from x departments were involved in x problem solving sessions or workshops</w:t>
            </w:r>
            <w:r>
              <w:rPr>
                <w:i/>
              </w:rPr>
              <w:t>.</w:t>
            </w:r>
            <w:r w:rsidR="00797D6F" w:rsidRPr="00797D6F">
              <w:rPr>
                <w:i/>
              </w:rPr>
              <w:t xml:space="preserve"> </w:t>
            </w:r>
          </w:p>
        </w:tc>
      </w:tr>
    </w:tbl>
    <w:p w14:paraId="1C2DE085" w14:textId="423EE57D" w:rsidR="00DC4C0B" w:rsidRDefault="00DC4C0B" w:rsidP="00DC4C0B">
      <w:pPr>
        <w:rPr>
          <w:b/>
        </w:rPr>
      </w:pPr>
    </w:p>
    <w:p w14:paraId="01F6C98D" w14:textId="77777777" w:rsidR="00797D6F" w:rsidRDefault="00797D6F" w:rsidP="00DC4C0B">
      <w:pPr>
        <w:rPr>
          <w:b/>
        </w:rPr>
      </w:pPr>
    </w:p>
    <w:p w14:paraId="270B03F8" w14:textId="77777777" w:rsidR="00C35A47" w:rsidRPr="00797D6F" w:rsidRDefault="00C35A47" w:rsidP="124B0AC5">
      <w:pPr>
        <w:pStyle w:val="ListParagraph"/>
        <w:numPr>
          <w:ilvl w:val="0"/>
          <w:numId w:val="10"/>
        </w:numPr>
        <w:rPr>
          <w:b/>
          <w:bCs/>
        </w:rPr>
      </w:pPr>
      <w:r w:rsidRPr="124B0AC5">
        <w:rPr>
          <w:b/>
          <w:bCs/>
        </w:rPr>
        <w:t>The problem</w:t>
      </w:r>
    </w:p>
    <w:tbl>
      <w:tblPr>
        <w:tblW w:w="994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7"/>
      </w:tblGrid>
      <w:tr w:rsidR="00797D6F" w14:paraId="23AF5EF2" w14:textId="77777777" w:rsidTr="1BD9A69E">
        <w:trPr>
          <w:trHeight w:val="2512"/>
        </w:trPr>
        <w:tc>
          <w:tcPr>
            <w:tcW w:w="9947" w:type="dxa"/>
          </w:tcPr>
          <w:p w14:paraId="64F94ED4" w14:textId="29B6680A" w:rsidR="00797D6F" w:rsidRPr="00797D6F" w:rsidRDefault="00797D6F" w:rsidP="00797D6F">
            <w:pPr>
              <w:ind w:left="24"/>
              <w:rPr>
                <w:i/>
              </w:rPr>
            </w:pPr>
            <w:r w:rsidRPr="00797D6F">
              <w:rPr>
                <w:i/>
              </w:rPr>
              <w:t>Include the problem statement that was agreed during the CPS. Some things to consider including alongside the problem statement are:</w:t>
            </w:r>
          </w:p>
          <w:p w14:paraId="4B521958" w14:textId="21C5C07B" w:rsidR="00797D6F" w:rsidRPr="00797D6F" w:rsidRDefault="00E40483" w:rsidP="00797D6F">
            <w:pPr>
              <w:pStyle w:val="ListParagraph"/>
              <w:numPr>
                <w:ilvl w:val="0"/>
                <w:numId w:val="4"/>
              </w:numPr>
              <w:ind w:left="744"/>
              <w:rPr>
                <w:rFonts w:eastAsiaTheme="minorEastAsia"/>
                <w:i/>
              </w:rPr>
            </w:pPr>
            <w:r>
              <w:rPr>
                <w:i/>
              </w:rPr>
              <w:t>s</w:t>
            </w:r>
            <w:r w:rsidR="00797D6F" w:rsidRPr="00797D6F">
              <w:rPr>
                <w:i/>
              </w:rPr>
              <w:t>ummary - a brief summary of how you arrived at the problem statement</w:t>
            </w:r>
          </w:p>
          <w:p w14:paraId="394BEC94" w14:textId="36A32EFC" w:rsidR="00797D6F" w:rsidRPr="00797D6F" w:rsidRDefault="00E40483" w:rsidP="00797D6F">
            <w:pPr>
              <w:pStyle w:val="ListParagraph"/>
              <w:numPr>
                <w:ilvl w:val="0"/>
                <w:numId w:val="4"/>
              </w:numPr>
              <w:ind w:left="744"/>
              <w:rPr>
                <w:i/>
              </w:rPr>
            </w:pPr>
            <w:r>
              <w:rPr>
                <w:i/>
              </w:rPr>
              <w:t>i</w:t>
            </w:r>
            <w:r w:rsidR="00797D6F" w:rsidRPr="00797D6F">
              <w:rPr>
                <w:i/>
              </w:rPr>
              <w:t>mpacts – what are the impacts of the problem</w:t>
            </w:r>
          </w:p>
          <w:p w14:paraId="06952B6B" w14:textId="02AC67F3" w:rsidR="00797D6F" w:rsidRDefault="00E40483" w:rsidP="00797D6F">
            <w:pPr>
              <w:pStyle w:val="ListParagraph"/>
              <w:numPr>
                <w:ilvl w:val="0"/>
                <w:numId w:val="4"/>
              </w:numPr>
            </w:pPr>
            <w:proofErr w:type="gramStart"/>
            <w:r>
              <w:rPr>
                <w:i/>
                <w:iCs/>
              </w:rPr>
              <w:t>d</w:t>
            </w:r>
            <w:r w:rsidR="00797D6F" w:rsidRPr="1BD9A69E">
              <w:rPr>
                <w:i/>
                <w:iCs/>
              </w:rPr>
              <w:t>ata</w:t>
            </w:r>
            <w:proofErr w:type="gramEnd"/>
            <w:r w:rsidR="00797D6F" w:rsidRPr="1BD9A69E">
              <w:rPr>
                <w:i/>
                <w:iCs/>
              </w:rPr>
              <w:t xml:space="preserve"> and evidence - avoid a long list of facts and figures and include qualitative evidence, such as things people have said or examples of the problem, to help to bring the problem to life. Use visual representation such as graphs where possible.</w:t>
            </w:r>
          </w:p>
        </w:tc>
      </w:tr>
    </w:tbl>
    <w:p w14:paraId="0D11939C" w14:textId="17121B9B" w:rsidR="00797D6F" w:rsidRDefault="00797D6F" w:rsidP="3698778A">
      <w:pPr>
        <w:rPr>
          <w:b/>
          <w:bCs/>
        </w:rPr>
      </w:pPr>
    </w:p>
    <w:p w14:paraId="2CB9B717" w14:textId="77777777" w:rsidR="002975D2" w:rsidRDefault="002975D2" w:rsidP="3698778A">
      <w:pPr>
        <w:rPr>
          <w:b/>
          <w:bCs/>
        </w:rPr>
      </w:pPr>
    </w:p>
    <w:p w14:paraId="6F462961" w14:textId="1D1A17D9" w:rsidR="3698778A" w:rsidRPr="00797D6F" w:rsidRDefault="3698778A" w:rsidP="00797D6F">
      <w:pPr>
        <w:pStyle w:val="ListParagraph"/>
        <w:numPr>
          <w:ilvl w:val="0"/>
          <w:numId w:val="10"/>
        </w:numPr>
        <w:rPr>
          <w:b/>
          <w:bCs/>
        </w:rPr>
      </w:pPr>
      <w:r w:rsidRPr="124B0AC5">
        <w:rPr>
          <w:b/>
          <w:bCs/>
        </w:rPr>
        <w:t>The Goal</w:t>
      </w:r>
    </w:p>
    <w:tbl>
      <w:tblPr>
        <w:tblStyle w:val="TableGrid"/>
        <w:tblW w:w="0" w:type="auto"/>
        <w:tblLayout w:type="fixed"/>
        <w:tblLook w:val="06A0" w:firstRow="1" w:lastRow="0" w:firstColumn="1" w:lastColumn="0" w:noHBand="1" w:noVBand="1"/>
      </w:tblPr>
      <w:tblGrid>
        <w:gridCol w:w="9750"/>
      </w:tblGrid>
      <w:tr w:rsidR="460E4072" w14:paraId="0DAF3732" w14:textId="77777777" w:rsidTr="460E4072">
        <w:tc>
          <w:tcPr>
            <w:tcW w:w="9750" w:type="dxa"/>
          </w:tcPr>
          <w:p w14:paraId="45F611D4" w14:textId="47753068" w:rsidR="00DC4C0B" w:rsidRDefault="00DC4C0B" w:rsidP="460E4072">
            <w:pPr>
              <w:rPr>
                <w:i/>
                <w:iCs/>
              </w:rPr>
            </w:pPr>
            <w:r w:rsidRPr="460E4072">
              <w:rPr>
                <w:i/>
                <w:iCs/>
              </w:rPr>
              <w:t>What is the goal – what are you aiming for? What outcomes are you aspiring to?</w:t>
            </w:r>
          </w:p>
          <w:p w14:paraId="417CCED8" w14:textId="471CDCD2" w:rsidR="460E4072" w:rsidRDefault="460E4072" w:rsidP="460E4072">
            <w:pPr>
              <w:rPr>
                <w:b/>
                <w:bCs/>
              </w:rPr>
            </w:pPr>
          </w:p>
        </w:tc>
      </w:tr>
    </w:tbl>
    <w:p w14:paraId="4034B754" w14:textId="77777777" w:rsidR="002975D2" w:rsidRPr="002975D2" w:rsidRDefault="002975D2" w:rsidP="002975D2">
      <w:pPr>
        <w:rPr>
          <w:b/>
        </w:rPr>
      </w:pPr>
    </w:p>
    <w:p w14:paraId="121B7EDF" w14:textId="6BDAB3E8" w:rsidR="00564F1D" w:rsidRPr="00797D6F" w:rsidRDefault="00564F1D" w:rsidP="460E4072">
      <w:pPr>
        <w:pStyle w:val="ListParagraph"/>
        <w:numPr>
          <w:ilvl w:val="0"/>
          <w:numId w:val="10"/>
        </w:numPr>
        <w:rPr>
          <w:b/>
          <w:bCs/>
        </w:rPr>
      </w:pPr>
      <w:r w:rsidRPr="124B0AC5">
        <w:rPr>
          <w:b/>
          <w:bCs/>
        </w:rPr>
        <w:t xml:space="preserve">Causes </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2975D2" w14:paraId="4F7A644A" w14:textId="77777777" w:rsidTr="002975D2">
        <w:trPr>
          <w:trHeight w:val="1470"/>
        </w:trPr>
        <w:tc>
          <w:tcPr>
            <w:tcW w:w="9270" w:type="dxa"/>
          </w:tcPr>
          <w:p w14:paraId="45EC72BC" w14:textId="77777777" w:rsidR="002975D2" w:rsidRPr="002975D2" w:rsidRDefault="002975D2" w:rsidP="002975D2">
            <w:pPr>
              <w:ind w:left="-51"/>
              <w:rPr>
                <w:i/>
              </w:rPr>
            </w:pPr>
            <w:r w:rsidRPr="002975D2">
              <w:rPr>
                <w:i/>
              </w:rPr>
              <w:t>Present the key causes:</w:t>
            </w:r>
          </w:p>
          <w:p w14:paraId="1AFA6F8A" w14:textId="4383930F" w:rsidR="002975D2" w:rsidRPr="002975D2" w:rsidRDefault="00E40483" w:rsidP="002975D2">
            <w:pPr>
              <w:pStyle w:val="ListParagraph"/>
              <w:numPr>
                <w:ilvl w:val="0"/>
                <w:numId w:val="5"/>
              </w:numPr>
              <w:ind w:left="669"/>
              <w:rPr>
                <w:i/>
              </w:rPr>
            </w:pPr>
            <w:r>
              <w:rPr>
                <w:i/>
              </w:rPr>
              <w:t>f</w:t>
            </w:r>
            <w:r w:rsidR="002975D2" w:rsidRPr="002975D2">
              <w:rPr>
                <w:i/>
              </w:rPr>
              <w:t>ocus on those causes that you identified as being most important</w:t>
            </w:r>
          </w:p>
          <w:p w14:paraId="7A209829" w14:textId="7A377377" w:rsidR="002975D2" w:rsidRPr="002975D2" w:rsidRDefault="00E40483" w:rsidP="002975D2">
            <w:pPr>
              <w:pStyle w:val="ListParagraph"/>
              <w:numPr>
                <w:ilvl w:val="0"/>
                <w:numId w:val="5"/>
              </w:numPr>
              <w:ind w:left="669"/>
              <w:rPr>
                <w:i/>
              </w:rPr>
            </w:pPr>
            <w:proofErr w:type="gramStart"/>
            <w:r>
              <w:rPr>
                <w:i/>
              </w:rPr>
              <w:t>t</w:t>
            </w:r>
            <w:r w:rsidR="002975D2" w:rsidRPr="002975D2">
              <w:rPr>
                <w:i/>
              </w:rPr>
              <w:t>alk</w:t>
            </w:r>
            <w:proofErr w:type="gramEnd"/>
            <w:r w:rsidR="002975D2" w:rsidRPr="002975D2">
              <w:rPr>
                <w:i/>
              </w:rPr>
              <w:t xml:space="preserve"> about the impact those causes are having on the problem and the extent to which removing them is key to achieving the goal or moving towards the desired Future State</w:t>
            </w:r>
            <w:r>
              <w:rPr>
                <w:i/>
              </w:rPr>
              <w:t>.</w:t>
            </w:r>
          </w:p>
        </w:tc>
      </w:tr>
    </w:tbl>
    <w:p w14:paraId="4FD65365" w14:textId="12865FB3" w:rsidR="002975D2" w:rsidRPr="002975D2" w:rsidRDefault="002975D2" w:rsidP="002975D2">
      <w:pPr>
        <w:rPr>
          <w:b/>
        </w:rPr>
      </w:pPr>
    </w:p>
    <w:p w14:paraId="20983C17" w14:textId="1E718ED3" w:rsidR="00DC4C0B" w:rsidRPr="00797D6F" w:rsidRDefault="00DC4C0B" w:rsidP="460E4072">
      <w:pPr>
        <w:pStyle w:val="ListParagraph"/>
        <w:numPr>
          <w:ilvl w:val="0"/>
          <w:numId w:val="10"/>
        </w:numPr>
        <w:rPr>
          <w:b/>
          <w:bCs/>
        </w:rPr>
      </w:pPr>
      <w:r w:rsidRPr="124B0AC5">
        <w:rPr>
          <w:b/>
          <w:bCs/>
        </w:rPr>
        <w:t>Solutions</w:t>
      </w:r>
      <w:r w:rsidR="002975D2" w:rsidRPr="124B0AC5">
        <w:rPr>
          <w:b/>
          <w:bCs/>
        </w:rPr>
        <w:t xml:space="preserve"> and recommendations</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5"/>
      </w:tblGrid>
      <w:tr w:rsidR="002975D2" w14:paraId="7630C6B5" w14:textId="77777777" w:rsidTr="002975D2">
        <w:trPr>
          <w:trHeight w:val="2430"/>
        </w:trPr>
        <w:tc>
          <w:tcPr>
            <w:tcW w:w="9305" w:type="dxa"/>
          </w:tcPr>
          <w:p w14:paraId="219BAFAA" w14:textId="6E7F05E8" w:rsidR="002975D2" w:rsidRPr="002975D2" w:rsidRDefault="002975D2" w:rsidP="002975D2">
            <w:pPr>
              <w:ind w:left="-51"/>
              <w:rPr>
                <w:i/>
              </w:rPr>
            </w:pPr>
            <w:r w:rsidRPr="002975D2">
              <w:rPr>
                <w:i/>
              </w:rPr>
              <w:t>P</w:t>
            </w:r>
            <w:r>
              <w:rPr>
                <w:i/>
              </w:rPr>
              <w:t xml:space="preserve">resent your solutions and </w:t>
            </w:r>
            <w:r w:rsidRPr="002975D2">
              <w:rPr>
                <w:i/>
              </w:rPr>
              <w:t>recommendations for improvement:</w:t>
            </w:r>
          </w:p>
          <w:p w14:paraId="6CAEC8B3" w14:textId="580C2531" w:rsidR="002975D2" w:rsidRPr="002975D2" w:rsidRDefault="00E40483" w:rsidP="002975D2">
            <w:pPr>
              <w:pStyle w:val="ListParagraph"/>
              <w:numPr>
                <w:ilvl w:val="0"/>
                <w:numId w:val="6"/>
              </w:numPr>
              <w:ind w:left="669"/>
              <w:rPr>
                <w:i/>
              </w:rPr>
            </w:pPr>
            <w:r>
              <w:rPr>
                <w:i/>
              </w:rPr>
              <w:t>s</w:t>
            </w:r>
            <w:r w:rsidR="002975D2" w:rsidRPr="002975D2">
              <w:rPr>
                <w:i/>
              </w:rPr>
              <w:t>ay briefly why you have chosen these solutions – how you prioritised, any criteria and weighting</w:t>
            </w:r>
            <w:r w:rsidR="002975D2">
              <w:rPr>
                <w:i/>
              </w:rPr>
              <w:t>s</w:t>
            </w:r>
            <w:r w:rsidR="002975D2" w:rsidRPr="002975D2">
              <w:rPr>
                <w:i/>
              </w:rPr>
              <w:t xml:space="preserve"> </w:t>
            </w:r>
            <w:r w:rsidR="002975D2">
              <w:rPr>
                <w:i/>
              </w:rPr>
              <w:t>used</w:t>
            </w:r>
          </w:p>
          <w:p w14:paraId="085660DC" w14:textId="77090A1B" w:rsidR="002975D2" w:rsidRPr="002975D2" w:rsidRDefault="00E40483" w:rsidP="002975D2">
            <w:pPr>
              <w:pStyle w:val="ListParagraph"/>
              <w:numPr>
                <w:ilvl w:val="0"/>
                <w:numId w:val="6"/>
              </w:numPr>
              <w:ind w:left="669"/>
              <w:rPr>
                <w:i/>
              </w:rPr>
            </w:pPr>
            <w:r>
              <w:rPr>
                <w:i/>
              </w:rPr>
              <w:t>w</w:t>
            </w:r>
            <w:r w:rsidR="002975D2" w:rsidRPr="002975D2">
              <w:rPr>
                <w:i/>
              </w:rPr>
              <w:t>hen will the solutions/improvements be implemented</w:t>
            </w:r>
          </w:p>
          <w:p w14:paraId="74CE85B3" w14:textId="40DFA125" w:rsidR="002975D2" w:rsidRPr="002975D2" w:rsidRDefault="00E40483" w:rsidP="002975D2">
            <w:pPr>
              <w:pStyle w:val="ListParagraph"/>
              <w:numPr>
                <w:ilvl w:val="0"/>
                <w:numId w:val="6"/>
              </w:numPr>
              <w:ind w:left="669"/>
              <w:rPr>
                <w:i/>
              </w:rPr>
            </w:pPr>
            <w:proofErr w:type="gramStart"/>
            <w:r>
              <w:rPr>
                <w:i/>
              </w:rPr>
              <w:t>s</w:t>
            </w:r>
            <w:r w:rsidR="002975D2" w:rsidRPr="002975D2">
              <w:rPr>
                <w:i/>
              </w:rPr>
              <w:t>et</w:t>
            </w:r>
            <w:proofErr w:type="gramEnd"/>
            <w:r w:rsidR="002975D2" w:rsidRPr="002975D2">
              <w:rPr>
                <w:i/>
              </w:rPr>
              <w:t xml:space="preserve"> out the benefits you expect as a result and how you will measure these. Include any other KPIs and targets and how and when these will be measured.</w:t>
            </w:r>
          </w:p>
          <w:p w14:paraId="13E5E938" w14:textId="19D37B3B" w:rsidR="002975D2" w:rsidRDefault="00E40483" w:rsidP="00426148">
            <w:pPr>
              <w:pStyle w:val="ListParagraph"/>
              <w:numPr>
                <w:ilvl w:val="0"/>
                <w:numId w:val="6"/>
              </w:numPr>
              <w:ind w:left="669"/>
            </w:pPr>
            <w:proofErr w:type="gramStart"/>
            <w:r>
              <w:rPr>
                <w:i/>
              </w:rPr>
              <w:t>a</w:t>
            </w:r>
            <w:r w:rsidR="002975D2" w:rsidRPr="002975D2">
              <w:rPr>
                <w:i/>
              </w:rPr>
              <w:t>ny</w:t>
            </w:r>
            <w:proofErr w:type="gramEnd"/>
            <w:r w:rsidR="002975D2" w:rsidRPr="002975D2">
              <w:rPr>
                <w:i/>
              </w:rPr>
              <w:t xml:space="preserve"> resource implications</w:t>
            </w:r>
            <w:r>
              <w:rPr>
                <w:i/>
              </w:rPr>
              <w:t>.</w:t>
            </w:r>
          </w:p>
        </w:tc>
      </w:tr>
    </w:tbl>
    <w:p w14:paraId="5ED40C0D" w14:textId="2FA4DA06" w:rsidR="00797D6F" w:rsidRDefault="00797D6F" w:rsidP="002975D2">
      <w:bookmarkStart w:id="0" w:name="_GoBack"/>
      <w:bookmarkEnd w:id="0"/>
    </w:p>
    <w:p w14:paraId="624CD23F" w14:textId="77777777" w:rsidR="002975D2" w:rsidRDefault="002975D2" w:rsidP="002975D2"/>
    <w:p w14:paraId="6727FB01" w14:textId="77777777" w:rsidR="002975D2" w:rsidRDefault="002975D2" w:rsidP="00797D6F">
      <w:pPr>
        <w:pStyle w:val="ListParagraph"/>
      </w:pPr>
    </w:p>
    <w:p w14:paraId="5CE61309" w14:textId="77777777" w:rsidR="002975D2" w:rsidRDefault="002975D2" w:rsidP="00797D6F">
      <w:pPr>
        <w:pStyle w:val="ListParagraph"/>
      </w:pPr>
    </w:p>
    <w:p w14:paraId="6D9336AB" w14:textId="77777777" w:rsidR="00DC4C0B" w:rsidRPr="00797D6F" w:rsidRDefault="00DC4C0B" w:rsidP="460E4072">
      <w:pPr>
        <w:pStyle w:val="ListParagraph"/>
        <w:numPr>
          <w:ilvl w:val="0"/>
          <w:numId w:val="10"/>
        </w:numPr>
        <w:rPr>
          <w:b/>
          <w:bCs/>
        </w:rPr>
      </w:pPr>
      <w:r w:rsidRPr="124B0AC5">
        <w:rPr>
          <w:b/>
          <w:bCs/>
        </w:rPr>
        <w:t>Next steps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6"/>
      </w:tblGrid>
      <w:tr w:rsidR="002975D2" w14:paraId="2B405F41" w14:textId="77777777" w:rsidTr="1BD9A69E">
        <w:trPr>
          <w:trHeight w:val="1860"/>
        </w:trPr>
        <w:tc>
          <w:tcPr>
            <w:tcW w:w="9366" w:type="dxa"/>
          </w:tcPr>
          <w:p w14:paraId="74745955" w14:textId="77777777" w:rsidR="002975D2" w:rsidRPr="002975D2" w:rsidRDefault="002975D2" w:rsidP="002975D2">
            <w:pPr>
              <w:ind w:left="-51"/>
              <w:rPr>
                <w:i/>
              </w:rPr>
            </w:pPr>
            <w:r w:rsidRPr="002975D2">
              <w:rPr>
                <w:i/>
              </w:rPr>
              <w:t>Include any further work to undertake in this area:</w:t>
            </w:r>
          </w:p>
          <w:p w14:paraId="2E93F7B5" w14:textId="77777777" w:rsidR="002975D2" w:rsidRPr="002975D2" w:rsidRDefault="002975D2" w:rsidP="1BD9A69E">
            <w:pPr>
              <w:pStyle w:val="ListParagraph"/>
              <w:numPr>
                <w:ilvl w:val="0"/>
                <w:numId w:val="7"/>
              </w:numPr>
              <w:ind w:left="669"/>
              <w:rPr>
                <w:i/>
                <w:iCs/>
              </w:rPr>
            </w:pPr>
            <w:r w:rsidRPr="1BD9A69E">
              <w:rPr>
                <w:i/>
                <w:iCs/>
              </w:rPr>
              <w:t>How you will implement the changes/improvements</w:t>
            </w:r>
          </w:p>
          <w:p w14:paraId="7D92AEE5" w14:textId="77777777" w:rsidR="002975D2" w:rsidRPr="002975D2" w:rsidRDefault="002975D2" w:rsidP="1BD9A69E">
            <w:pPr>
              <w:pStyle w:val="ListParagraph"/>
              <w:numPr>
                <w:ilvl w:val="0"/>
                <w:numId w:val="7"/>
              </w:numPr>
              <w:ind w:left="669"/>
              <w:rPr>
                <w:i/>
                <w:iCs/>
              </w:rPr>
            </w:pPr>
            <w:r w:rsidRPr="1BD9A69E">
              <w:rPr>
                <w:i/>
                <w:iCs/>
              </w:rPr>
              <w:t>Any causes/solutions that you will explore further</w:t>
            </w:r>
          </w:p>
          <w:p w14:paraId="3C307D36" w14:textId="5BD2F694" w:rsidR="002975D2" w:rsidRDefault="002975D2" w:rsidP="1BD9A69E">
            <w:pPr>
              <w:pStyle w:val="ListParagraph"/>
              <w:numPr>
                <w:ilvl w:val="0"/>
                <w:numId w:val="7"/>
              </w:numPr>
              <w:spacing w:after="0"/>
              <w:ind w:left="669"/>
              <w:rPr>
                <w:rFonts w:eastAsiaTheme="minorEastAsia"/>
                <w:i/>
                <w:iCs/>
              </w:rPr>
            </w:pPr>
            <w:r w:rsidRPr="1BD9A69E">
              <w:rPr>
                <w:i/>
                <w:iCs/>
              </w:rPr>
              <w:t>When you will report back how the solutions are working and any further action required</w:t>
            </w:r>
          </w:p>
        </w:tc>
      </w:tr>
    </w:tbl>
    <w:p w14:paraId="5F254839" w14:textId="30E15C44" w:rsidR="002975D2" w:rsidRDefault="002975D2" w:rsidP="002975D2"/>
    <w:p w14:paraId="67197CD3" w14:textId="087396E0" w:rsidR="3FF26246" w:rsidRDefault="3FF26246" w:rsidP="3FF26246"/>
    <w:p w14:paraId="49481837" w14:textId="32D91A46" w:rsidR="3FF26246" w:rsidRDefault="3FF26246" w:rsidP="3FF26246"/>
    <w:p w14:paraId="0E20E17E" w14:textId="4CB65A0E" w:rsidR="3FF26246" w:rsidRDefault="3FF26246" w:rsidP="3FF26246"/>
    <w:p w14:paraId="509D751E" w14:textId="3ABA23FC" w:rsidR="002975D2" w:rsidRDefault="3FF26246" w:rsidP="002975D2">
      <w:r>
        <w:t>Author:</w:t>
      </w:r>
    </w:p>
    <w:p w14:paraId="6CE5A29B" w14:textId="4BA31CCB" w:rsidR="3FF26246" w:rsidRDefault="3FF26246" w:rsidP="3FF26246">
      <w:r>
        <w:t>Date:</w:t>
      </w:r>
    </w:p>
    <w:p w14:paraId="3450A07A" w14:textId="77777777" w:rsidR="002975D2" w:rsidRDefault="002975D2" w:rsidP="002975D2"/>
    <w:p w14:paraId="52CE4C96" w14:textId="0F3E2BDC" w:rsidR="002975D2" w:rsidRPr="00DC4C0B" w:rsidRDefault="002975D2" w:rsidP="002975D2"/>
    <w:sectPr w:rsidR="002975D2" w:rsidRPr="00DC4C0B" w:rsidSect="00797D6F">
      <w:headerReference w:type="default" r:id="rId10"/>
      <w:footerReference w:type="default" r:id="rId11"/>
      <w:pgSz w:w="11906" w:h="16838"/>
      <w:pgMar w:top="1191" w:right="102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F065" w14:textId="77777777" w:rsidR="00D16F9D" w:rsidRDefault="00D16F9D" w:rsidP="00D16F9D">
      <w:pPr>
        <w:spacing w:after="0" w:line="240" w:lineRule="auto"/>
      </w:pPr>
      <w:r>
        <w:separator/>
      </w:r>
    </w:p>
  </w:endnote>
  <w:endnote w:type="continuationSeparator" w:id="0">
    <w:p w14:paraId="47106B1D" w14:textId="77777777" w:rsidR="00D16F9D" w:rsidRDefault="00D16F9D" w:rsidP="00D1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722181"/>
      <w:docPartObj>
        <w:docPartGallery w:val="Page Numbers (Bottom of Page)"/>
        <w:docPartUnique/>
      </w:docPartObj>
    </w:sdtPr>
    <w:sdtEndPr>
      <w:rPr>
        <w:noProof/>
      </w:rPr>
    </w:sdtEndPr>
    <w:sdtContent>
      <w:p w14:paraId="4FE74843" w14:textId="3666E39A" w:rsidR="00D16F9D" w:rsidRDefault="00D16F9D" w:rsidP="00D16F9D">
        <w:pPr>
          <w:pStyle w:val="Footer"/>
          <w:jc w:val="right"/>
        </w:pPr>
        <w:r>
          <w:fldChar w:fldCharType="begin"/>
        </w:r>
        <w:r>
          <w:instrText xml:space="preserve"> PAGE   \* MERGEFORMAT </w:instrText>
        </w:r>
        <w:r>
          <w:fldChar w:fldCharType="separate"/>
        </w:r>
        <w:r w:rsidR="0042614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6A31A" w14:textId="77777777" w:rsidR="00D16F9D" w:rsidRDefault="00D16F9D" w:rsidP="00D16F9D">
      <w:pPr>
        <w:spacing w:after="0" w:line="240" w:lineRule="auto"/>
      </w:pPr>
      <w:r>
        <w:separator/>
      </w:r>
    </w:p>
  </w:footnote>
  <w:footnote w:type="continuationSeparator" w:id="0">
    <w:p w14:paraId="093DBAC1" w14:textId="77777777" w:rsidR="00D16F9D" w:rsidRDefault="00D16F9D" w:rsidP="00D1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8F7CE" w14:textId="6EA083D3" w:rsidR="00D16F9D" w:rsidRDefault="00D16F9D" w:rsidP="00D16F9D">
    <w:pPr>
      <w:pStyle w:val="Header"/>
      <w:jc w:val="right"/>
    </w:pPr>
    <w:r>
      <w:rPr>
        <w:b/>
        <w:bCs/>
        <w:noProof/>
        <w:sz w:val="24"/>
        <w:szCs w:val="24"/>
        <w:lang w:eastAsia="en-GB"/>
      </w:rPr>
      <w:drawing>
        <wp:inline distT="0" distB="0" distL="0" distR="0" wp14:anchorId="1EEE2DB1" wp14:editId="325B927A">
          <wp:extent cx="779489" cy="7429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787897" cy="7509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D1C77"/>
    <w:multiLevelType w:val="hybridMultilevel"/>
    <w:tmpl w:val="9064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E1A04"/>
    <w:multiLevelType w:val="hybridMultilevel"/>
    <w:tmpl w:val="A3268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CD00465"/>
    <w:multiLevelType w:val="hybridMultilevel"/>
    <w:tmpl w:val="D7D0E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1A7F72"/>
    <w:multiLevelType w:val="hybridMultilevel"/>
    <w:tmpl w:val="2D32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F0C3C"/>
    <w:multiLevelType w:val="hybridMultilevel"/>
    <w:tmpl w:val="83C0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66192"/>
    <w:multiLevelType w:val="hybridMultilevel"/>
    <w:tmpl w:val="ED18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926DC"/>
    <w:multiLevelType w:val="hybridMultilevel"/>
    <w:tmpl w:val="48AC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14388"/>
    <w:multiLevelType w:val="hybridMultilevel"/>
    <w:tmpl w:val="C42C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509F7"/>
    <w:multiLevelType w:val="hybridMultilevel"/>
    <w:tmpl w:val="64A4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45652"/>
    <w:multiLevelType w:val="hybridMultilevel"/>
    <w:tmpl w:val="7AA8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C5730"/>
    <w:multiLevelType w:val="hybridMultilevel"/>
    <w:tmpl w:val="3CCA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8"/>
  </w:num>
  <w:num w:numId="5">
    <w:abstractNumId w:val="7"/>
  </w:num>
  <w:num w:numId="6">
    <w:abstractNumId w:val="4"/>
  </w:num>
  <w:num w:numId="7">
    <w:abstractNumId w:val="1"/>
  </w:num>
  <w:num w:numId="8">
    <w:abstractNumId w:val="10"/>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B7"/>
    <w:rsid w:val="000C5A79"/>
    <w:rsid w:val="002975D2"/>
    <w:rsid w:val="00426148"/>
    <w:rsid w:val="004A1A6A"/>
    <w:rsid w:val="00531BB7"/>
    <w:rsid w:val="00564F1D"/>
    <w:rsid w:val="00797D6F"/>
    <w:rsid w:val="00B9DD5A"/>
    <w:rsid w:val="00C35A47"/>
    <w:rsid w:val="00C725D7"/>
    <w:rsid w:val="00D16F9D"/>
    <w:rsid w:val="00DA73E3"/>
    <w:rsid w:val="00DC4C0B"/>
    <w:rsid w:val="00E40483"/>
    <w:rsid w:val="00EC2F3A"/>
    <w:rsid w:val="00F176DF"/>
    <w:rsid w:val="00F91D0B"/>
    <w:rsid w:val="0B548293"/>
    <w:rsid w:val="11C3C417"/>
    <w:rsid w:val="124B0AC5"/>
    <w:rsid w:val="15923770"/>
    <w:rsid w:val="1BD9A69E"/>
    <w:rsid w:val="3698778A"/>
    <w:rsid w:val="3F97EE72"/>
    <w:rsid w:val="3FF26246"/>
    <w:rsid w:val="460E4072"/>
    <w:rsid w:val="4925A85B"/>
    <w:rsid w:val="4DF9197E"/>
    <w:rsid w:val="5130BA40"/>
    <w:rsid w:val="6C917E37"/>
    <w:rsid w:val="732B5F5D"/>
    <w:rsid w:val="76D64390"/>
    <w:rsid w:val="7B367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652C"/>
  <w15:chartTrackingRefBased/>
  <w15:docId w15:val="{DD2E6531-FFB8-453E-AEAE-48B20F9A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0B"/>
    <w:pPr>
      <w:ind w:left="720"/>
      <w:contextualSpacing/>
    </w:pPr>
  </w:style>
  <w:style w:type="paragraph" w:styleId="Header">
    <w:name w:val="header"/>
    <w:basedOn w:val="Normal"/>
    <w:link w:val="HeaderChar"/>
    <w:uiPriority w:val="99"/>
    <w:unhideWhenUsed/>
    <w:rsid w:val="00D16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9D"/>
  </w:style>
  <w:style w:type="paragraph" w:styleId="Footer">
    <w:name w:val="footer"/>
    <w:basedOn w:val="Normal"/>
    <w:link w:val="FooterChar"/>
    <w:uiPriority w:val="99"/>
    <w:unhideWhenUsed/>
    <w:rsid w:val="00D16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A19E06EF56547A3208700E732F6B4" ma:contentTypeVersion="14" ma:contentTypeDescription="Create a new document." ma:contentTypeScope="" ma:versionID="3591e11e7ab1abd49cb71d7feb5f65b0">
  <xsd:schema xmlns:xsd="http://www.w3.org/2001/XMLSchema" xmlns:xs="http://www.w3.org/2001/XMLSchema" xmlns:p="http://schemas.microsoft.com/office/2006/metadata/properties" xmlns:ns2="a60e4d75-6f6c-448c-8ea3-5168ecf07dee" xmlns:ns3="35973e77-b52c-4087-af43-348e8239a15e" targetNamespace="http://schemas.microsoft.com/office/2006/metadata/properties" ma:root="true" ma:fieldsID="e05198b1f1ff59eaf21bc61b0ea45170" ns2:_="" ns3:_="">
    <xsd:import namespace="a60e4d75-6f6c-448c-8ea3-5168ecf07dee"/>
    <xsd:import namespace="35973e77-b52c-4087-af43-348e8239a15e"/>
    <xsd:element name="properties">
      <xsd:complexType>
        <xsd:sequence>
          <xsd:element name="documentManagement">
            <xsd:complexType>
              <xsd:all>
                <xsd:element ref="ns2:DraftApproved" minOccurs="0"/>
                <xsd:element ref="ns2:Chrisstartdevt" minOccurs="0"/>
                <xsd:element ref="ns2:Chrisfinishdevt" minOccurs="0"/>
                <xsd:element ref="ns2:Readytoreview"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4d75-6f6c-448c-8ea3-5168ecf07dee" elementFormDefault="qualified">
    <xsd:import namespace="http://schemas.microsoft.com/office/2006/documentManagement/types"/>
    <xsd:import namespace="http://schemas.microsoft.com/office/infopath/2007/PartnerControls"/>
    <xsd:element name="DraftApproved" ma:index="8" nillable="true" ma:displayName="Draft Approved" ma:format="DateOnly" ma:internalName="DraftApproved">
      <xsd:simpleType>
        <xsd:restriction base="dms:DateTime"/>
      </xsd:simpleType>
    </xsd:element>
    <xsd:element name="Chrisstartdevt" ma:index="9" nillable="true" ma:displayName="Chris start devt" ma:format="DateOnly" ma:internalName="Chrisstartdevt">
      <xsd:simpleType>
        <xsd:restriction base="dms:DateTime"/>
      </xsd:simpleType>
    </xsd:element>
    <xsd:element name="Chrisfinishdevt" ma:index="10" nillable="true" ma:displayName="Chris finish devt" ma:format="DateOnly" ma:internalName="Chrisfinishdevt">
      <xsd:simpleType>
        <xsd:restriction base="dms:DateTime"/>
      </xsd:simpleType>
    </xsd:element>
    <xsd:element name="Readytoreview" ma:index="11" nillable="true" ma:displayName="Ready to review" ma:format="DateOnly" ma:internalName="Readytoreview">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73e77-b52c-4087-af43-348e8239a1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risstartdevt xmlns="a60e4d75-6f6c-448c-8ea3-5168ecf07dee" xsi:nil="true"/>
    <DraftApproved xmlns="a60e4d75-6f6c-448c-8ea3-5168ecf07dee" xsi:nil="true"/>
    <Chrisfinishdevt xmlns="a60e4d75-6f6c-448c-8ea3-5168ecf07dee" xsi:nil="true"/>
    <Readytoreview xmlns="a60e4d75-6f6c-448c-8ea3-5168ecf07dee" xsi:nil="true"/>
  </documentManagement>
</p:properties>
</file>

<file path=customXml/itemProps1.xml><?xml version="1.0" encoding="utf-8"?>
<ds:datastoreItem xmlns:ds="http://schemas.openxmlformats.org/officeDocument/2006/customXml" ds:itemID="{73B8031D-50A8-40EA-8442-59B753FD3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4d75-6f6c-448c-8ea3-5168ecf07dee"/>
    <ds:schemaRef ds:uri="35973e77-b52c-4087-af43-348e8239a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67C31-A74A-4729-8CF3-99B92A540A00}">
  <ds:schemaRefs>
    <ds:schemaRef ds:uri="http://schemas.microsoft.com/sharepoint/v3/contenttype/forms"/>
  </ds:schemaRefs>
</ds:datastoreItem>
</file>

<file path=customXml/itemProps3.xml><?xml version="1.0" encoding="utf-8"?>
<ds:datastoreItem xmlns:ds="http://schemas.openxmlformats.org/officeDocument/2006/customXml" ds:itemID="{AAE97438-3023-4274-86CB-CEFCF1406EBC}">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35973e77-b52c-4087-af43-348e8239a15e"/>
    <ds:schemaRef ds:uri="a60e4d75-6f6c-448c-8ea3-5168ecf07d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Morris</dc:creator>
  <cp:keywords/>
  <dc:description/>
  <cp:lastModifiedBy>Emma Morris</cp:lastModifiedBy>
  <cp:revision>3</cp:revision>
  <dcterms:created xsi:type="dcterms:W3CDTF">2022-04-25T19:26:00Z</dcterms:created>
  <dcterms:modified xsi:type="dcterms:W3CDTF">2022-04-25T19:26:00Z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0x010100C6BA19E06EF56547A3208700E732F6B4</vt:lpwstr>
  </property>
</Properties>
</file>